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jc w:val="lef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1:</w:t>
      </w:r>
    </w:p>
    <w:p>
      <w:pPr>
        <w:spacing w:before="63" w:line="192" w:lineRule="auto"/>
        <w:ind w:left="202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福州英华职业学院2024届优秀毕业生名单</w:t>
      </w:r>
    </w:p>
    <w:tbl>
      <w:tblPr>
        <w:tblStyle w:val="25"/>
        <w:tblW w:w="9534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677"/>
        <w:gridCol w:w="1677"/>
        <w:gridCol w:w="53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0" w:type="dxa"/>
            <w:noWrap w:val="0"/>
            <w:vAlign w:val="top"/>
          </w:tcPr>
          <w:p>
            <w:pPr>
              <w:pStyle w:val="24"/>
              <w:spacing w:before="47" w:line="183" w:lineRule="auto"/>
              <w:ind w:left="220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序号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8" w:line="183" w:lineRule="auto"/>
              <w:ind w:left="599"/>
              <w:rPr>
                <w:rFonts w:hint="eastAsia" w:eastAsia="宋体"/>
                <w:b/>
                <w:bCs/>
                <w:spacing w:val="-6"/>
                <w:lang w:eastAsia="zh-CN"/>
              </w:rPr>
            </w:pPr>
            <w:r>
              <w:rPr>
                <w:rFonts w:hint="eastAsia"/>
                <w:b/>
                <w:bCs/>
                <w:spacing w:val="-6"/>
                <w:lang w:eastAsia="zh-CN"/>
              </w:rPr>
              <w:t>系部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8" w:line="183" w:lineRule="auto"/>
              <w:ind w:left="599"/>
            </w:pPr>
            <w:r>
              <w:rPr>
                <w:b/>
                <w:bCs/>
                <w:spacing w:val="-6"/>
              </w:rPr>
              <w:t>姓名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8" w:line="183" w:lineRule="auto"/>
              <w:ind w:left="2178"/>
            </w:pPr>
            <w:r>
              <w:rPr>
                <w:b/>
                <w:bCs/>
                <w:spacing w:val="-4"/>
              </w:rPr>
              <w:t>年级专业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3" w:line="186" w:lineRule="auto"/>
              <w:ind w:left="40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1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rFonts w:hint="eastAsia" w:eastAsia="宋体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ind w:left="480"/>
            </w:pPr>
            <w:r>
              <w:rPr>
                <w:spacing w:val="-3"/>
              </w:rPr>
              <w:t>魏欣慧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7" w:line="186" w:lineRule="auto"/>
              <w:ind w:left="170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21级建设工程管理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2" w:line="187" w:lineRule="auto"/>
              <w:ind w:left="387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2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8" w:line="185" w:lineRule="auto"/>
              <w:ind w:left="483"/>
            </w:pPr>
            <w:r>
              <w:rPr>
                <w:spacing w:val="-4"/>
              </w:rPr>
              <w:t>朱晓娜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8" w:line="185" w:lineRule="auto"/>
              <w:ind w:left="194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21级工程造价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3" w:line="186" w:lineRule="auto"/>
              <w:ind w:left="38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3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9" w:line="184" w:lineRule="auto"/>
              <w:ind w:left="483"/>
            </w:pPr>
            <w:r>
              <w:rPr>
                <w:spacing w:val="-4"/>
              </w:rPr>
              <w:t>严镇国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9" w:line="184" w:lineRule="auto"/>
              <w:ind w:left="170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21级建设工程管理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6" w:line="183" w:lineRule="auto"/>
              <w:ind w:left="38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4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9" w:line="184" w:lineRule="auto"/>
              <w:ind w:left="603"/>
            </w:pPr>
            <w:r>
              <w:rPr>
                <w:spacing w:val="-6"/>
              </w:rPr>
              <w:t>余聪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9" w:line="184" w:lineRule="auto"/>
              <w:ind w:left="1282"/>
            </w:pPr>
            <w:r>
              <w:rPr>
                <w:rFonts w:hint="eastAsia"/>
                <w:spacing w:val="-1"/>
                <w:lang w:val="en-US" w:eastAsia="zh-CN"/>
              </w:rPr>
              <w:t>20</w:t>
            </w:r>
            <w:r>
              <w:rPr>
                <w:spacing w:val="-1"/>
              </w:rPr>
              <w:t>22级（3+2）建筑室内设计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7" w:line="182" w:lineRule="auto"/>
              <w:ind w:left="389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5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1" w:line="183" w:lineRule="auto"/>
              <w:ind w:left="481"/>
            </w:pPr>
            <w:r>
              <w:rPr>
                <w:spacing w:val="-3"/>
              </w:rPr>
              <w:t>邓玉洁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1" w:line="183" w:lineRule="auto"/>
              <w:ind w:left="1282"/>
            </w:pPr>
            <w:r>
              <w:rPr>
                <w:rFonts w:hint="eastAsia"/>
                <w:spacing w:val="-1"/>
                <w:lang w:val="en-US" w:eastAsia="zh-CN"/>
              </w:rPr>
              <w:t>20</w:t>
            </w:r>
            <w:r>
              <w:rPr>
                <w:spacing w:val="-1"/>
              </w:rPr>
              <w:t>22级（3+2）建筑室内设计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5" w:line="184" w:lineRule="auto"/>
              <w:ind w:left="385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6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5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82" w:lineRule="auto"/>
              <w:ind w:left="486"/>
            </w:pPr>
            <w:r>
              <w:rPr>
                <w:spacing w:val="-5"/>
              </w:rPr>
              <w:t>郑夏薇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2" w:line="182" w:lineRule="auto"/>
              <w:ind w:left="1282"/>
            </w:pPr>
            <w:r>
              <w:rPr>
                <w:rFonts w:hint="eastAsia"/>
                <w:spacing w:val="-1"/>
                <w:lang w:val="en-US" w:eastAsia="zh-CN"/>
              </w:rPr>
              <w:t>20</w:t>
            </w:r>
            <w:r>
              <w:rPr>
                <w:spacing w:val="-1"/>
              </w:rPr>
              <w:t>22级（3+2）建筑室内设计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9" w:line="181" w:lineRule="auto"/>
              <w:ind w:left="38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7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482"/>
            </w:pPr>
            <w:r>
              <w:rPr>
                <w:spacing w:val="-4"/>
              </w:rPr>
              <w:t>池雯静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194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21级工程造价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6" w:line="184" w:lineRule="auto"/>
              <w:ind w:left="38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8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487"/>
            </w:pPr>
            <w:r>
              <w:rPr>
                <w:spacing w:val="-6"/>
              </w:rPr>
              <w:t>范阳欣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170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21级建设工程管理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6" w:line="184" w:lineRule="auto"/>
              <w:ind w:left="38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z w:val="22"/>
                <w:szCs w:val="22"/>
              </w:rPr>
              <w:t>9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481"/>
            </w:pPr>
            <w:r>
              <w:rPr>
                <w:spacing w:val="-3"/>
              </w:rPr>
              <w:t>黄雅洁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194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21级艺术设计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6" w:line="184" w:lineRule="auto"/>
              <w:ind w:left="34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3"/>
                <w:sz w:val="22"/>
                <w:szCs w:val="22"/>
              </w:rPr>
              <w:t>10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487"/>
            </w:pPr>
            <w:r>
              <w:rPr>
                <w:spacing w:val="-6"/>
              </w:rPr>
              <w:t>张艺芬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194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21级艺术设计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9" w:line="181" w:lineRule="auto"/>
              <w:ind w:left="34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3"/>
                <w:sz w:val="22"/>
                <w:szCs w:val="22"/>
              </w:rPr>
              <w:t>11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7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606"/>
            </w:pPr>
            <w:r>
              <w:rPr>
                <w:spacing w:val="-7"/>
              </w:rPr>
              <w:t>郑杰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194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21级艺术设计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6" w:line="184" w:lineRule="auto"/>
              <w:ind w:left="34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3"/>
                <w:sz w:val="22"/>
                <w:szCs w:val="22"/>
              </w:rPr>
              <w:t>12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481"/>
            </w:pPr>
            <w:r>
              <w:rPr>
                <w:spacing w:val="-3"/>
              </w:rPr>
              <w:t>黄思颖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170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21级建筑室内设计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6" w:line="184" w:lineRule="auto"/>
              <w:ind w:left="34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3"/>
                <w:sz w:val="22"/>
                <w:szCs w:val="22"/>
              </w:rPr>
              <w:t>13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484"/>
            </w:pPr>
            <w:r>
              <w:rPr>
                <w:spacing w:val="-4"/>
              </w:rPr>
              <w:t>罗思楠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170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21级建筑室内设计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9" w:line="181" w:lineRule="auto"/>
              <w:ind w:left="34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3"/>
                <w:sz w:val="22"/>
                <w:szCs w:val="22"/>
              </w:rPr>
              <w:t>14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482"/>
            </w:pPr>
            <w:r>
              <w:rPr>
                <w:spacing w:val="-4"/>
              </w:rPr>
              <w:t>柳阳康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170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21级建筑室内设计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9" w:line="181" w:lineRule="auto"/>
              <w:ind w:left="34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3"/>
                <w:sz w:val="22"/>
                <w:szCs w:val="22"/>
              </w:rPr>
              <w:t>15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5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486"/>
            </w:pPr>
            <w:r>
              <w:rPr>
                <w:spacing w:val="-5"/>
              </w:rPr>
              <w:t>郑丽萍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170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21级建筑室内设计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6" w:line="184" w:lineRule="auto"/>
              <w:ind w:left="34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3"/>
                <w:sz w:val="22"/>
                <w:szCs w:val="22"/>
              </w:rPr>
              <w:t>16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481"/>
            </w:pPr>
            <w:r>
              <w:rPr>
                <w:spacing w:val="-3"/>
              </w:rPr>
              <w:t>黄恩平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82" w:lineRule="auto"/>
              <w:ind w:left="170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21级建筑室内设计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9" w:line="180" w:lineRule="auto"/>
              <w:ind w:left="34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3"/>
                <w:sz w:val="22"/>
                <w:szCs w:val="22"/>
              </w:rPr>
              <w:t>17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81" w:lineRule="auto"/>
              <w:ind w:left="483"/>
            </w:pPr>
            <w:r>
              <w:rPr>
                <w:spacing w:val="-4"/>
              </w:rPr>
              <w:t>林予欣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81" w:lineRule="auto"/>
              <w:ind w:left="170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21级建筑室内设计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7" w:line="183" w:lineRule="auto"/>
              <w:ind w:left="34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3"/>
                <w:sz w:val="22"/>
                <w:szCs w:val="22"/>
              </w:rPr>
              <w:t>18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86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3"/>
                <w:lang w:eastAsia="zh-CN"/>
              </w:rPr>
              <w:t>艺术与建筑系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ind w:left="488"/>
            </w:pPr>
            <w:r>
              <w:rPr>
                <w:spacing w:val="-6"/>
              </w:rPr>
              <w:t>郭雨晨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4" w:line="181" w:lineRule="auto"/>
              <w:ind w:left="1702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21级建筑室内设计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7" w:line="183" w:lineRule="auto"/>
              <w:ind w:left="34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13"/>
                <w:sz w:val="22"/>
                <w:szCs w:val="22"/>
              </w:rPr>
              <w:t>19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rFonts w:hint="eastAsia" w:eastAsia="宋体"/>
                <w:spacing w:val="-9"/>
                <w:lang w:eastAsia="zh-CN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ind w:left="497"/>
            </w:pPr>
            <w:r>
              <w:rPr>
                <w:spacing w:val="-9"/>
              </w:rPr>
              <w:t>叶鹭韬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20</w:t>
            </w:r>
            <w:r>
              <w:rPr>
                <w:spacing w:val="-3"/>
              </w:rPr>
              <w:t>21</w:t>
            </w:r>
            <w:r>
              <w:rPr>
                <w:rFonts w:hint="eastAsia"/>
                <w:spacing w:val="-3"/>
                <w:lang w:eastAsia="zh-CN"/>
              </w:rPr>
              <w:t>级</w:t>
            </w:r>
            <w:r>
              <w:rPr>
                <w:spacing w:val="-3"/>
              </w:rPr>
              <w:t>电子商务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7" w:line="183" w:lineRule="auto"/>
              <w:ind w:left="327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20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ind w:left="487"/>
            </w:pPr>
            <w:r>
              <w:rPr>
                <w:spacing w:val="-6"/>
              </w:rPr>
              <w:t>张淙铖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spacing w:before="34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2021级电子商务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7" w:line="183" w:lineRule="auto"/>
              <w:ind w:left="327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21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ind w:left="484"/>
            </w:pPr>
            <w:r>
              <w:rPr>
                <w:spacing w:val="-4"/>
              </w:rPr>
              <w:t>李玉鸿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spacing w:before="34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2021级电子商务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7" w:line="183" w:lineRule="auto"/>
              <w:ind w:left="327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22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ind w:left="483"/>
            </w:pPr>
            <w:r>
              <w:rPr>
                <w:spacing w:val="-4"/>
              </w:rPr>
              <w:t>林安生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spacing w:before="34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2021级电子商务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7" w:line="183" w:lineRule="auto"/>
              <w:ind w:left="327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23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5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ind w:left="486"/>
            </w:pPr>
            <w:r>
              <w:rPr>
                <w:spacing w:val="-5"/>
              </w:rPr>
              <w:t>郑可欣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spacing w:before="34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2021级电子商务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3" w:line="182" w:lineRule="auto"/>
              <w:ind w:left="327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24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75" w:lineRule="auto"/>
              <w:ind w:left="481"/>
            </w:pPr>
            <w:r>
              <w:rPr>
                <w:spacing w:val="-3"/>
              </w:rPr>
              <w:t>黄媛媛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spacing w:before="27" w:line="175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  <w:t>2021级电子商务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3" w:line="182" w:lineRule="auto"/>
              <w:ind w:left="327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25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75" w:lineRule="auto"/>
              <w:ind w:left="488"/>
            </w:pPr>
            <w:r>
              <w:rPr>
                <w:spacing w:val="-6"/>
              </w:rPr>
              <w:t>高宁浚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7" w:line="175" w:lineRule="auto"/>
              <w:jc w:val="center"/>
            </w:pPr>
            <w:r>
              <w:rPr>
                <w:rFonts w:hint="eastAsia"/>
                <w:spacing w:val="-3"/>
                <w:lang w:val="en-US" w:eastAsia="zh-CN"/>
              </w:rPr>
              <w:t>20</w:t>
            </w:r>
            <w:r>
              <w:rPr>
                <w:spacing w:val="-3"/>
              </w:rPr>
              <w:t>21</w:t>
            </w:r>
            <w:r>
              <w:rPr>
                <w:rFonts w:hint="eastAsia"/>
                <w:spacing w:val="-3"/>
                <w:lang w:eastAsia="zh-CN"/>
              </w:rPr>
              <w:t>级</w:t>
            </w:r>
            <w:r>
              <w:rPr>
                <w:spacing w:val="-3"/>
              </w:rPr>
              <w:t>市场营销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4" w:line="181" w:lineRule="auto"/>
              <w:ind w:left="327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26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8" w:line="174" w:lineRule="auto"/>
              <w:ind w:left="495"/>
            </w:pPr>
            <w:r>
              <w:rPr>
                <w:spacing w:val="-8"/>
              </w:rPr>
              <w:t>陈静芸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8" w:line="174" w:lineRule="auto"/>
              <w:ind w:left="1822"/>
              <w:jc w:val="both"/>
            </w:pPr>
            <w:r>
              <w:rPr>
                <w:rFonts w:hint="eastAsia"/>
                <w:spacing w:val="-2"/>
                <w:lang w:val="en-US" w:eastAsia="zh-CN"/>
              </w:rPr>
              <w:t>20</w:t>
            </w:r>
            <w:r>
              <w:rPr>
                <w:spacing w:val="-2"/>
              </w:rPr>
              <w:t>21</w:t>
            </w:r>
            <w:r>
              <w:rPr>
                <w:rFonts w:hint="eastAsia"/>
                <w:spacing w:val="-2"/>
                <w:lang w:eastAsia="zh-CN"/>
              </w:rPr>
              <w:t>级</w:t>
            </w:r>
            <w:r>
              <w:rPr>
                <w:spacing w:val="-2"/>
              </w:rPr>
              <w:t>大数据与会计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4" w:line="181" w:lineRule="auto"/>
              <w:ind w:left="327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27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8" w:line="174" w:lineRule="auto"/>
              <w:ind w:left="484"/>
            </w:pPr>
            <w:r>
              <w:rPr>
                <w:spacing w:val="-4"/>
              </w:rPr>
              <w:t>李榆芳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spacing w:before="28" w:line="174" w:lineRule="auto"/>
              <w:ind w:left="1822"/>
              <w:jc w:val="both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2021级电子商务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5" w:line="180" w:lineRule="auto"/>
              <w:ind w:left="327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28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73" w:lineRule="auto"/>
              <w:ind w:left="483"/>
            </w:pPr>
            <w:r>
              <w:rPr>
                <w:spacing w:val="-4"/>
              </w:rPr>
              <w:t>林子怡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spacing w:before="30" w:line="173" w:lineRule="auto"/>
              <w:ind w:left="1822"/>
              <w:jc w:val="both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2021级电子商务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5" w:line="180" w:lineRule="auto"/>
              <w:ind w:left="327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29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73" w:lineRule="auto"/>
              <w:ind w:left="484"/>
            </w:pPr>
            <w:r>
              <w:rPr>
                <w:spacing w:val="-4"/>
              </w:rPr>
              <w:t>王婵婵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spacing w:before="30" w:line="173" w:lineRule="auto"/>
              <w:ind w:left="1822"/>
              <w:jc w:val="both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2021级电子商务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6" w:line="179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30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1" w:line="172" w:lineRule="auto"/>
              <w:ind w:left="490"/>
            </w:pPr>
            <w:r>
              <w:rPr>
                <w:spacing w:val="-6"/>
              </w:rPr>
              <w:t>章冰露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spacing w:before="31" w:line="172" w:lineRule="auto"/>
              <w:ind w:left="1822"/>
              <w:jc w:val="both"/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2021级电子商务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8" w:line="178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31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1" w:line="172" w:lineRule="auto"/>
              <w:ind w:left="495"/>
            </w:pPr>
            <w:r>
              <w:rPr>
                <w:spacing w:val="-8"/>
              </w:rPr>
              <w:t>陈文基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1" w:line="172" w:lineRule="auto"/>
              <w:ind w:left="1462"/>
            </w:pPr>
            <w:r>
              <w:rPr>
                <w:spacing w:val="-2"/>
              </w:rPr>
              <w:t>2022级电子商务二年制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8" w:line="178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32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5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1" w:line="172" w:lineRule="auto"/>
              <w:ind w:left="486"/>
            </w:pPr>
            <w:r>
              <w:rPr>
                <w:spacing w:val="-5"/>
              </w:rPr>
              <w:t>郑娇烨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1" w:line="172" w:lineRule="auto"/>
              <w:ind w:left="1462"/>
            </w:pPr>
            <w:r>
              <w:rPr>
                <w:spacing w:val="-2"/>
              </w:rPr>
              <w:t>2022级电子商务二年制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9" w:line="177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33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ind w:left="483"/>
            </w:pPr>
            <w:r>
              <w:rPr>
                <w:spacing w:val="-4"/>
              </w:rPr>
              <w:t>林书钒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2" w:line="171" w:lineRule="auto"/>
              <w:ind w:left="1462"/>
            </w:pPr>
            <w:r>
              <w:rPr>
                <w:spacing w:val="-2"/>
              </w:rPr>
              <w:t>2022级电子商务二年制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9" w:line="177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34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ind w:left="603"/>
            </w:pPr>
            <w:r>
              <w:rPr>
                <w:spacing w:val="-6"/>
              </w:rPr>
              <w:t>林怡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2" w:line="171" w:lineRule="auto"/>
              <w:ind w:left="1102"/>
            </w:pPr>
            <w:r>
              <w:rPr>
                <w:spacing w:val="-1"/>
              </w:rPr>
              <w:t>2022级金融服务与管理二年制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0" w:line="176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35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70" w:lineRule="auto"/>
              <w:ind w:left="482"/>
            </w:pPr>
            <w:r>
              <w:rPr>
                <w:spacing w:val="-4"/>
              </w:rPr>
              <w:t>兰欣怡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4" w:line="170" w:lineRule="auto"/>
              <w:ind w:left="1462"/>
            </w:pPr>
            <w:r>
              <w:rPr>
                <w:spacing w:val="-2"/>
              </w:rPr>
              <w:t>2022级电子商务二年制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0" w:line="176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36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8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9"/>
                <w:lang w:eastAsia="zh-CN"/>
              </w:rPr>
              <w:t>经济管理系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70" w:lineRule="auto"/>
              <w:ind w:left="483"/>
            </w:pPr>
            <w:r>
              <w:rPr>
                <w:spacing w:val="-4"/>
              </w:rPr>
              <w:t>林燕斌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4" w:line="170" w:lineRule="auto"/>
              <w:ind w:left="1462"/>
            </w:pPr>
            <w:r>
              <w:rPr>
                <w:spacing w:val="-2"/>
              </w:rPr>
              <w:t>2022级电子商务二年制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1" w:line="175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37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jc w:val="center"/>
              <w:rPr>
                <w:rFonts w:hint="eastAsia" w:eastAsia="宋体"/>
                <w:spacing w:val="-8"/>
                <w:lang w:eastAsia="zh-CN"/>
              </w:rPr>
            </w:pPr>
            <w:r>
              <w:rPr>
                <w:rFonts w:hint="eastAsia"/>
                <w:spacing w:val="-8"/>
                <w:lang w:eastAsia="zh-CN"/>
              </w:rPr>
              <w:t>信息技术系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ind w:left="495"/>
            </w:pPr>
            <w:r>
              <w:rPr>
                <w:spacing w:val="-8"/>
              </w:rPr>
              <w:t>陈锟艺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5" w:line="169" w:lineRule="auto"/>
              <w:ind w:left="1702"/>
            </w:pPr>
            <w:r>
              <w:rPr>
                <w:spacing w:val="-2"/>
              </w:rPr>
              <w:t>2021级大数据技术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75" w:line="176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38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8"/>
                <w:lang w:eastAsia="zh-CN"/>
              </w:rPr>
              <w:t>信息技术系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42" w:line="175" w:lineRule="auto"/>
              <w:ind w:left="487"/>
            </w:pPr>
            <w:r>
              <w:rPr>
                <w:spacing w:val="-6"/>
              </w:rPr>
              <w:t>张宇玲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6" w:line="180" w:lineRule="auto"/>
              <w:ind w:left="1275"/>
            </w:pPr>
            <w:r>
              <w:rPr>
                <w:spacing w:val="-1"/>
              </w:rPr>
              <w:t>2021级计算机应用技术</w:t>
            </w:r>
            <w:r>
              <w:rPr>
                <w:rFonts w:ascii="Tahoma" w:hAnsi="Tahoma" w:eastAsia="Tahoma" w:cs="Tahoma"/>
                <w:spacing w:val="-1"/>
              </w:rPr>
              <w:t>2</w:t>
            </w:r>
            <w:r>
              <w:rPr>
                <w:spacing w:val="-1"/>
              </w:rPr>
              <w:t>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880" w:type="dxa"/>
            <w:noWrap w:val="0"/>
            <w:vAlign w:val="top"/>
          </w:tcPr>
          <w:p>
            <w:pPr>
              <w:spacing w:before="76" w:line="175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39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8"/>
                <w:lang w:eastAsia="zh-CN"/>
              </w:rPr>
              <w:t>信息技术系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42" w:line="175" w:lineRule="auto"/>
              <w:ind w:left="487"/>
            </w:pPr>
            <w:r>
              <w:rPr>
                <w:spacing w:val="-6"/>
              </w:rPr>
              <w:t>张建川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6" w:line="180" w:lineRule="auto"/>
              <w:ind w:left="1275"/>
            </w:pPr>
            <w:r>
              <w:rPr>
                <w:spacing w:val="-1"/>
              </w:rPr>
              <w:t>2021级计算机应用技术</w:t>
            </w:r>
            <w:r>
              <w:rPr>
                <w:rFonts w:ascii="Tahoma" w:hAnsi="Tahoma" w:eastAsia="Tahoma" w:cs="Tahoma"/>
                <w:spacing w:val="-1"/>
              </w:rPr>
              <w:t>3</w:t>
            </w:r>
            <w:r>
              <w:rPr>
                <w:spacing w:val="-1"/>
              </w:rPr>
              <w:t>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1" w:line="175" w:lineRule="auto"/>
              <w:ind w:left="32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3"/>
                <w:sz w:val="22"/>
                <w:szCs w:val="22"/>
              </w:rPr>
              <w:t>40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8"/>
                <w:lang w:eastAsia="zh-CN"/>
              </w:rPr>
              <w:t>信息技术系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ind w:left="483"/>
            </w:pPr>
            <w:r>
              <w:rPr>
                <w:spacing w:val="-4"/>
              </w:rPr>
              <w:t>林俊斌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5" w:line="169" w:lineRule="auto"/>
              <w:ind w:left="1342"/>
            </w:pPr>
            <w:r>
              <w:rPr>
                <w:spacing w:val="-1"/>
              </w:rPr>
              <w:t>2021级人工智能技术应用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4" w:line="172" w:lineRule="auto"/>
              <w:ind w:left="32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3"/>
                <w:sz w:val="22"/>
                <w:szCs w:val="22"/>
              </w:rPr>
              <w:t>41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  <w:lang w:eastAsia="zh-CN"/>
              </w:rPr>
              <w:t>信息技术系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6" w:line="168" w:lineRule="auto"/>
              <w:ind w:left="495"/>
            </w:pPr>
            <w:r>
              <w:rPr>
                <w:spacing w:val="-8"/>
              </w:rPr>
              <w:t>陈玉凤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6" w:line="168" w:lineRule="auto"/>
              <w:ind w:left="1342"/>
            </w:pPr>
            <w:r>
              <w:rPr>
                <w:spacing w:val="-1"/>
              </w:rPr>
              <w:t>2021级人工智能技术应用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2" w:line="174" w:lineRule="auto"/>
              <w:ind w:left="32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3"/>
                <w:sz w:val="22"/>
                <w:szCs w:val="22"/>
              </w:rPr>
              <w:t>42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8"/>
                <w:lang w:eastAsia="zh-CN"/>
              </w:rPr>
              <w:t>信息技术系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6" w:line="168" w:lineRule="auto"/>
              <w:ind w:left="483"/>
            </w:pPr>
            <w:r>
              <w:rPr>
                <w:spacing w:val="-4"/>
              </w:rPr>
              <w:t>方嘉婷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6" w:line="168" w:lineRule="auto"/>
              <w:ind w:left="1582"/>
            </w:pPr>
            <w:r>
              <w:rPr>
                <w:spacing w:val="-2"/>
              </w:rPr>
              <w:t>2021级数字媒体技术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3" w:line="173" w:lineRule="auto"/>
              <w:ind w:left="32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3"/>
                <w:sz w:val="22"/>
                <w:szCs w:val="22"/>
              </w:rPr>
              <w:t>43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8"/>
                <w:lang w:eastAsia="zh-CN"/>
              </w:rPr>
              <w:t>信息技术系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7" w:line="167" w:lineRule="auto"/>
              <w:ind w:left="487"/>
            </w:pPr>
            <w:r>
              <w:rPr>
                <w:spacing w:val="-6"/>
              </w:rPr>
              <w:t>张吴争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7" w:line="167" w:lineRule="auto"/>
              <w:ind w:left="1582"/>
            </w:pPr>
            <w:r>
              <w:rPr>
                <w:spacing w:val="-2"/>
              </w:rPr>
              <w:t>2021级动漫制作技术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6" w:line="170" w:lineRule="auto"/>
              <w:ind w:left="32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3"/>
                <w:sz w:val="22"/>
                <w:szCs w:val="22"/>
              </w:rPr>
              <w:t>44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8"/>
                <w:lang w:eastAsia="zh-CN"/>
              </w:rPr>
              <w:t>信息技术系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7" w:line="167" w:lineRule="auto"/>
              <w:ind w:left="483"/>
            </w:pPr>
            <w:r>
              <w:rPr>
                <w:spacing w:val="-4"/>
              </w:rPr>
              <w:t>周石奇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7" w:line="167" w:lineRule="auto"/>
              <w:ind w:left="1582"/>
            </w:pPr>
            <w:r>
              <w:rPr>
                <w:spacing w:val="-2"/>
              </w:rPr>
              <w:t>2021级动漫制作技术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8" w:line="169" w:lineRule="auto"/>
              <w:ind w:left="32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3"/>
                <w:sz w:val="22"/>
                <w:szCs w:val="22"/>
              </w:rPr>
              <w:t>45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  <w:lang w:eastAsia="zh-CN"/>
              </w:rPr>
              <w:t>信息技术系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9" w:line="166" w:lineRule="auto"/>
              <w:ind w:left="495"/>
            </w:pPr>
            <w:r>
              <w:rPr>
                <w:spacing w:val="-8"/>
              </w:rPr>
              <w:t>陈婉灵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9" w:line="166" w:lineRule="auto"/>
              <w:ind w:left="1582"/>
            </w:pPr>
            <w:r>
              <w:rPr>
                <w:spacing w:val="-2"/>
              </w:rPr>
              <w:t>2021级数字媒体技术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5" w:line="171" w:lineRule="auto"/>
              <w:ind w:left="32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3"/>
                <w:sz w:val="22"/>
                <w:szCs w:val="22"/>
              </w:rPr>
              <w:t>46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8"/>
                <w:lang w:eastAsia="zh-CN"/>
              </w:rPr>
              <w:t>信息技术系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7" w:line="176" w:lineRule="auto"/>
              <w:ind w:left="48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倪力佳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9" w:line="174" w:lineRule="auto"/>
              <w:ind w:left="12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2022级动漫制作技术二年制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9" w:line="178" w:lineRule="auto"/>
              <w:ind w:left="32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3"/>
                <w:sz w:val="22"/>
                <w:szCs w:val="22"/>
              </w:rPr>
              <w:t>47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eastAsia="宋体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ind w:left="48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黄骏翔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0" w:line="181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2021级应用英语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5" w:line="190" w:lineRule="auto"/>
              <w:ind w:left="32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3"/>
                <w:sz w:val="22"/>
                <w:szCs w:val="22"/>
              </w:rPr>
              <w:t>48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19" w:line="181" w:lineRule="auto"/>
              <w:ind w:left="489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蔡润艺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19" w:line="181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2021级应用英语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45" w:line="189" w:lineRule="auto"/>
              <w:ind w:left="32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3"/>
                <w:sz w:val="22"/>
                <w:szCs w:val="22"/>
              </w:rPr>
              <w:t>49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1" w:line="180" w:lineRule="auto"/>
              <w:ind w:left="606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郑莹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1" w:line="180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2021级应用英语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46" w:line="188" w:lineRule="auto"/>
              <w:ind w:left="329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7"/>
                <w:sz w:val="22"/>
                <w:szCs w:val="22"/>
              </w:rPr>
              <w:t>50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1" w:line="180" w:lineRule="auto"/>
              <w:ind w:left="483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林思晖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1" w:line="180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2021级应用英语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0" w:line="185" w:lineRule="auto"/>
              <w:ind w:left="329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7"/>
                <w:sz w:val="22"/>
                <w:szCs w:val="22"/>
              </w:rPr>
              <w:t>51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2" w:line="179" w:lineRule="auto"/>
              <w:ind w:left="48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黄子萱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2" w:line="179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2021级应用英语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48" w:line="187" w:lineRule="auto"/>
              <w:ind w:left="329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7"/>
                <w:sz w:val="22"/>
                <w:szCs w:val="22"/>
              </w:rPr>
              <w:t>52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2" w:line="179" w:lineRule="auto"/>
              <w:ind w:left="48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卢玉蓉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2" w:line="179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2021级应用英语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49" w:line="186" w:lineRule="auto"/>
              <w:ind w:left="329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7"/>
                <w:sz w:val="22"/>
                <w:szCs w:val="22"/>
              </w:rPr>
              <w:t>53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3" w:line="178" w:lineRule="auto"/>
              <w:ind w:left="48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王慧婷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3" w:line="178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2021级应用英语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2" w:line="183" w:lineRule="auto"/>
              <w:ind w:left="329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7"/>
                <w:sz w:val="22"/>
                <w:szCs w:val="22"/>
              </w:rPr>
              <w:t>54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3" w:line="178" w:lineRule="auto"/>
              <w:ind w:left="48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张宜静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3" w:line="178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3" w:line="182" w:lineRule="auto"/>
              <w:ind w:left="329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7"/>
                <w:sz w:val="22"/>
                <w:szCs w:val="22"/>
              </w:rPr>
              <w:t>55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4" w:line="177" w:lineRule="auto"/>
              <w:ind w:left="61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陈荟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4" w:line="177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0" w:line="185" w:lineRule="auto"/>
              <w:ind w:left="329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7"/>
                <w:sz w:val="22"/>
                <w:szCs w:val="22"/>
              </w:rPr>
              <w:t>56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4" w:line="177" w:lineRule="auto"/>
              <w:ind w:left="48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吴佳敏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4" w:line="177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4" w:line="181" w:lineRule="auto"/>
              <w:ind w:left="329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7"/>
                <w:sz w:val="22"/>
                <w:szCs w:val="22"/>
              </w:rPr>
              <w:t>57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48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谢艳妮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1" w:line="184" w:lineRule="auto"/>
              <w:ind w:left="329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7"/>
                <w:sz w:val="22"/>
                <w:szCs w:val="22"/>
              </w:rPr>
              <w:t>58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48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王明橼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2" w:line="183" w:lineRule="auto"/>
              <w:ind w:left="329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7"/>
                <w:sz w:val="22"/>
                <w:szCs w:val="22"/>
              </w:rPr>
              <w:t>59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483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彭欣柳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2" w:line="183" w:lineRule="auto"/>
              <w:ind w:left="325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60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4" w:line="177" w:lineRule="auto"/>
              <w:ind w:left="486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何佳怡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4" w:line="177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3" w:line="182" w:lineRule="auto"/>
              <w:ind w:left="325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61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48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兰秀青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3" w:line="182" w:lineRule="auto"/>
              <w:ind w:left="325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62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48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张妍丽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4" w:line="181" w:lineRule="auto"/>
              <w:ind w:left="325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63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61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3"/>
              </w:rPr>
              <w:t>叶鑫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5" w:line="181" w:lineRule="auto"/>
              <w:ind w:left="325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64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5" w:line="177" w:lineRule="auto"/>
              <w:ind w:left="49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陈思洁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5" w:line="177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4" w:line="182" w:lineRule="auto"/>
              <w:ind w:left="325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65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51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4"/>
              </w:rPr>
              <w:t>曾羽彤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4" w:line="181" w:lineRule="auto"/>
              <w:ind w:left="325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66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48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康高阳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5" w:line="181" w:lineRule="auto"/>
              <w:ind w:left="325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67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5" w:line="177" w:lineRule="auto"/>
              <w:ind w:left="48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李凤鑫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5" w:line="177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4" w:line="182" w:lineRule="auto"/>
              <w:ind w:left="325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68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48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卢静悦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4" w:line="181" w:lineRule="auto"/>
              <w:ind w:left="325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69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48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逯睿涵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4" w:line="181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70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48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丘晓平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7" w:line="179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71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48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张小惠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2021级学前教育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4" w:line="181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72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60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张俊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2021级社会体育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5" w:line="181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73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48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李恭源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6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2021级社会体育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9" w:line="177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74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48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李姝瑶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2021级社会体育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9" w:line="178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75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75" w:lineRule="auto"/>
              <w:ind w:left="60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张洁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7" w:line="175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2021级美术教育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5" w:line="180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76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48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黄浩天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7" w:line="176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2021级美术教育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9" w:line="178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77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75" w:lineRule="auto"/>
              <w:ind w:left="48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张海清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7" w:line="175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2021级早期教育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5" w:line="180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78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7" w:line="175" w:lineRule="auto"/>
              <w:ind w:left="498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易巧婷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7" w:line="175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2021级早期教育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5" w:line="180" w:lineRule="auto"/>
              <w:ind w:left="326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6"/>
                <w:sz w:val="22"/>
                <w:szCs w:val="22"/>
              </w:rPr>
              <w:t>79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8" w:line="174" w:lineRule="auto"/>
              <w:ind w:left="48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刘永德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8" w:line="174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2021级早期教育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6" w:line="179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80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8" w:line="174" w:lineRule="auto"/>
              <w:ind w:left="483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余松涛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8" w:line="174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2021级早期教育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6" w:line="179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81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1" w:lineRule="auto"/>
              <w:jc w:val="center"/>
              <w:rPr>
                <w:rFonts w:hint="eastAsia" w:ascii="宋体" w:hAnsi="宋体" w:eastAsia="宋体" w:cs="宋体"/>
                <w:spacing w:val="-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eastAsia="zh-CN"/>
              </w:rPr>
              <w:t>教育与外语系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73" w:lineRule="auto"/>
              <w:ind w:left="60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梁可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0" w:line="173" w:lineRule="auto"/>
              <w:ind w:left="18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2021级早期教育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8" w:line="178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82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ind w:left="48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衷绪豪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2" w:line="171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8" w:line="178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83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71" w:lineRule="auto"/>
              <w:ind w:left="49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陈诗旋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71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9" w:line="178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84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ind w:left="48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魏舒琪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2" w:line="171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8" w:line="178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85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70" w:lineRule="auto"/>
              <w:ind w:left="48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魏欣如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4" w:line="170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9" w:line="177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86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70" w:lineRule="auto"/>
              <w:ind w:left="606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苏玲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4" w:line="170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9" w:line="177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87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4" w:line="170" w:lineRule="auto"/>
              <w:ind w:left="48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王丽娜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4" w:line="170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0" w:line="176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88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ind w:left="60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范红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5" w:line="169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1" w:line="175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5"/>
                <w:sz w:val="22"/>
                <w:szCs w:val="22"/>
              </w:rPr>
              <w:t>89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12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9" w:lineRule="auto"/>
              <w:ind w:left="61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12"/>
              </w:rPr>
              <w:t>陈亭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5" w:line="169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2" w:line="174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4"/>
                <w:sz w:val="22"/>
                <w:szCs w:val="22"/>
              </w:rPr>
              <w:t>90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6" w:line="169" w:lineRule="auto"/>
              <w:ind w:left="48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王昕妍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6" w:line="169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2" w:line="175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4"/>
                <w:sz w:val="22"/>
                <w:szCs w:val="22"/>
              </w:rPr>
              <w:t>91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6" w:line="168" w:lineRule="auto"/>
              <w:ind w:left="48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颜静彤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6" w:line="168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2" w:line="174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4"/>
                <w:sz w:val="22"/>
                <w:szCs w:val="22"/>
              </w:rPr>
              <w:t>92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6" w:line="168" w:lineRule="auto"/>
              <w:ind w:left="481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黄漫琪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6" w:line="168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2" w:line="174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4"/>
                <w:sz w:val="22"/>
                <w:szCs w:val="22"/>
              </w:rPr>
              <w:t>93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6" w:line="168" w:lineRule="auto"/>
              <w:ind w:left="48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吴章凯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6" w:line="168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3" w:line="173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4"/>
                <w:sz w:val="22"/>
                <w:szCs w:val="22"/>
              </w:rPr>
              <w:t>94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7" w:line="167" w:lineRule="auto"/>
              <w:ind w:left="48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李灿宏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7" w:line="167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3" w:line="173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4"/>
                <w:sz w:val="22"/>
                <w:szCs w:val="22"/>
              </w:rPr>
              <w:t>95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7" w:line="167" w:lineRule="auto"/>
              <w:ind w:left="483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姚琼茹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7" w:line="167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4" w:line="172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4"/>
                <w:sz w:val="22"/>
                <w:szCs w:val="22"/>
              </w:rPr>
              <w:t>96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3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9" w:line="166" w:lineRule="auto"/>
              <w:ind w:left="480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魏金金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9" w:line="166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4" w:line="172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4"/>
                <w:sz w:val="22"/>
                <w:szCs w:val="22"/>
              </w:rPr>
              <w:t>97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9" w:line="174" w:lineRule="auto"/>
              <w:ind w:left="49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陈书婷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9" w:line="174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5" w:line="181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4"/>
                <w:sz w:val="22"/>
                <w:szCs w:val="22"/>
              </w:rPr>
              <w:t>98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80" w:lineRule="auto"/>
              <w:ind w:left="487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张江平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0" w:line="180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7" w:line="187" w:lineRule="auto"/>
              <w:ind w:left="323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4"/>
                <w:sz w:val="22"/>
                <w:szCs w:val="22"/>
              </w:rPr>
              <w:t>99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1" w:line="178" w:lineRule="auto"/>
              <w:ind w:left="483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许美珍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1" w:line="178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80" w:type="dxa"/>
            <w:noWrap w:val="0"/>
            <w:vAlign w:val="top"/>
          </w:tcPr>
          <w:p>
            <w:pPr>
              <w:spacing w:before="48" w:line="185" w:lineRule="auto"/>
              <w:ind w:left="28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9"/>
                <w:sz w:val="22"/>
                <w:szCs w:val="22"/>
              </w:rPr>
              <w:t>100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4" w:line="176" w:lineRule="auto"/>
              <w:ind w:left="483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周浩玮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4" w:line="176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2021级护理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0" w:line="183" w:lineRule="auto"/>
              <w:ind w:left="28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9"/>
                <w:sz w:val="22"/>
                <w:szCs w:val="22"/>
              </w:rPr>
              <w:t>101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26" w:line="174" w:lineRule="auto"/>
              <w:ind w:left="49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陈玉茗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26" w:line="174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2021级助产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3" w:line="180" w:lineRule="auto"/>
              <w:ind w:left="28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9"/>
                <w:sz w:val="22"/>
                <w:szCs w:val="22"/>
              </w:rPr>
              <w:t>102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0" w:line="172" w:lineRule="auto"/>
              <w:ind w:left="48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吴舒奕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0" w:line="172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2021级助产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5" w:line="179" w:lineRule="auto"/>
              <w:ind w:left="28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9"/>
                <w:sz w:val="22"/>
                <w:szCs w:val="22"/>
              </w:rPr>
              <w:t>103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1" w:line="171" w:lineRule="auto"/>
              <w:ind w:left="60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王琳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1" w:line="171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2021级助产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8" w:line="177" w:lineRule="auto"/>
              <w:ind w:left="28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9"/>
                <w:sz w:val="22"/>
                <w:szCs w:val="22"/>
              </w:rPr>
              <w:t>104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3" w:line="169" w:lineRule="auto"/>
              <w:ind w:left="483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林婉婷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3" w:line="169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2021级助产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80" w:type="dxa"/>
            <w:noWrap w:val="0"/>
            <w:vAlign w:val="top"/>
          </w:tcPr>
          <w:p>
            <w:pPr>
              <w:spacing w:before="59" w:line="175" w:lineRule="auto"/>
              <w:ind w:left="28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9"/>
                <w:sz w:val="22"/>
                <w:szCs w:val="22"/>
              </w:rPr>
              <w:t>105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5" w:line="167" w:lineRule="auto"/>
              <w:ind w:left="495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陈雀燕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5" w:line="167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2021级助产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880" w:type="dxa"/>
            <w:noWrap w:val="0"/>
            <w:vAlign w:val="top"/>
          </w:tcPr>
          <w:p>
            <w:pPr>
              <w:spacing w:before="61" w:line="173" w:lineRule="auto"/>
              <w:ind w:left="280"/>
              <w:rPr>
                <w:rFonts w:ascii="Tahoma" w:hAnsi="Tahoma" w:eastAsia="Tahoma" w:cs="Tahoma"/>
                <w:sz w:val="22"/>
                <w:szCs w:val="22"/>
              </w:rPr>
            </w:pPr>
            <w:r>
              <w:rPr>
                <w:rFonts w:ascii="Tahoma" w:hAnsi="Tahoma" w:eastAsia="Tahoma" w:cs="Tahoma"/>
                <w:spacing w:val="-9"/>
                <w:sz w:val="22"/>
                <w:szCs w:val="22"/>
              </w:rPr>
              <w:t>106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2" w:line="171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4"/>
                <w:lang w:eastAsia="zh-CN"/>
              </w:rPr>
              <w:t>医疗护理系</w:t>
            </w:r>
          </w:p>
        </w:tc>
        <w:tc>
          <w:tcPr>
            <w:tcW w:w="1677" w:type="dxa"/>
            <w:noWrap w:val="0"/>
            <w:vAlign w:val="top"/>
          </w:tcPr>
          <w:p>
            <w:pPr>
              <w:pStyle w:val="24"/>
              <w:spacing w:before="37" w:line="174" w:lineRule="auto"/>
              <w:ind w:left="60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李艳</w:t>
            </w:r>
          </w:p>
        </w:tc>
        <w:tc>
          <w:tcPr>
            <w:tcW w:w="5300" w:type="dxa"/>
            <w:noWrap w:val="0"/>
            <w:vAlign w:val="top"/>
          </w:tcPr>
          <w:p>
            <w:pPr>
              <w:pStyle w:val="24"/>
              <w:spacing w:before="37" w:line="174" w:lineRule="auto"/>
              <w:ind w:left="20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2021级助产</w:t>
            </w:r>
          </w:p>
        </w:tc>
      </w:tr>
    </w:tbl>
    <w:p>
      <w:pPr>
        <w:rPr>
          <w:rFonts w:ascii="Arial"/>
          <w:sz w:val="21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hint="eastAsia" w:ascii="仿宋" w:hAnsi="仿宋" w:eastAsia="仿宋"/>
          <w:sz w:val="32"/>
          <w:szCs w:val="32"/>
        </w:rPr>
      </w:pPr>
    </w:p>
    <w:sectPr>
      <w:footerReference r:id="rId5" w:type="default"/>
      <w:pgSz w:w="11906" w:h="16838"/>
      <w:pgMar w:top="1021" w:right="1077" w:bottom="964" w:left="1077" w:header="851" w:footer="624" w:gutter="0"/>
      <w:pgNumType w:fmt="numberInDash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B03A6C8-F2AC-425F-8398-137EBA48317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B68CB6B8-6AAB-46EC-9010-C4354F5CB84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7CA536E-9AB8-45DA-A0A0-88948666C6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GRjNTcyMmJkZDE1MmRjY2ZjYzRmOWNkZjE4YmEifQ=="/>
  </w:docVars>
  <w:rsids>
    <w:rsidRoot w:val="00B747AB"/>
    <w:rsid w:val="00011EDE"/>
    <w:rsid w:val="00013FE5"/>
    <w:rsid w:val="00017E97"/>
    <w:rsid w:val="000661E3"/>
    <w:rsid w:val="00097842"/>
    <w:rsid w:val="000C463E"/>
    <w:rsid w:val="000D2B2C"/>
    <w:rsid w:val="000D611D"/>
    <w:rsid w:val="000E175D"/>
    <w:rsid w:val="000F4B0C"/>
    <w:rsid w:val="001234F8"/>
    <w:rsid w:val="00161DDC"/>
    <w:rsid w:val="00173A78"/>
    <w:rsid w:val="001863DB"/>
    <w:rsid w:val="00243CA9"/>
    <w:rsid w:val="00262C4E"/>
    <w:rsid w:val="00277994"/>
    <w:rsid w:val="002A4A4F"/>
    <w:rsid w:val="002A654C"/>
    <w:rsid w:val="002D11F7"/>
    <w:rsid w:val="002D61AF"/>
    <w:rsid w:val="002F0191"/>
    <w:rsid w:val="002F021E"/>
    <w:rsid w:val="002F7C96"/>
    <w:rsid w:val="00346CAA"/>
    <w:rsid w:val="00360C4A"/>
    <w:rsid w:val="00391471"/>
    <w:rsid w:val="00397098"/>
    <w:rsid w:val="00397E56"/>
    <w:rsid w:val="003B134E"/>
    <w:rsid w:val="00416A07"/>
    <w:rsid w:val="00424B03"/>
    <w:rsid w:val="00444783"/>
    <w:rsid w:val="00482D01"/>
    <w:rsid w:val="00490CAD"/>
    <w:rsid w:val="004A1A5F"/>
    <w:rsid w:val="004B21DD"/>
    <w:rsid w:val="004B221B"/>
    <w:rsid w:val="004D3526"/>
    <w:rsid w:val="00503B7C"/>
    <w:rsid w:val="00523F87"/>
    <w:rsid w:val="00532307"/>
    <w:rsid w:val="005A7D89"/>
    <w:rsid w:val="005C2AE0"/>
    <w:rsid w:val="005C3CAE"/>
    <w:rsid w:val="005C63A1"/>
    <w:rsid w:val="005F7BD2"/>
    <w:rsid w:val="00611B97"/>
    <w:rsid w:val="006504B1"/>
    <w:rsid w:val="0065687C"/>
    <w:rsid w:val="00661BAE"/>
    <w:rsid w:val="0066511A"/>
    <w:rsid w:val="00674B05"/>
    <w:rsid w:val="00674E2E"/>
    <w:rsid w:val="006A0F26"/>
    <w:rsid w:val="006A1436"/>
    <w:rsid w:val="006C6FB5"/>
    <w:rsid w:val="006C7F5F"/>
    <w:rsid w:val="006D288E"/>
    <w:rsid w:val="006D6EF5"/>
    <w:rsid w:val="0070516E"/>
    <w:rsid w:val="007123BD"/>
    <w:rsid w:val="00771F8A"/>
    <w:rsid w:val="007E5865"/>
    <w:rsid w:val="008617C7"/>
    <w:rsid w:val="008712C6"/>
    <w:rsid w:val="00882C1D"/>
    <w:rsid w:val="00886228"/>
    <w:rsid w:val="008E40DD"/>
    <w:rsid w:val="00905085"/>
    <w:rsid w:val="009216E3"/>
    <w:rsid w:val="00984E35"/>
    <w:rsid w:val="0099453A"/>
    <w:rsid w:val="009B1511"/>
    <w:rsid w:val="009E1EB4"/>
    <w:rsid w:val="00A02839"/>
    <w:rsid w:val="00A111B9"/>
    <w:rsid w:val="00A12B76"/>
    <w:rsid w:val="00A13CC1"/>
    <w:rsid w:val="00A74C51"/>
    <w:rsid w:val="00A927BF"/>
    <w:rsid w:val="00AA6350"/>
    <w:rsid w:val="00AC267F"/>
    <w:rsid w:val="00AE437F"/>
    <w:rsid w:val="00B747AB"/>
    <w:rsid w:val="00BA619D"/>
    <w:rsid w:val="00BA6415"/>
    <w:rsid w:val="00BB31E0"/>
    <w:rsid w:val="00BD1228"/>
    <w:rsid w:val="00BD5E5E"/>
    <w:rsid w:val="00C13F19"/>
    <w:rsid w:val="00C172E7"/>
    <w:rsid w:val="00C26C9C"/>
    <w:rsid w:val="00C51AF6"/>
    <w:rsid w:val="00C760D4"/>
    <w:rsid w:val="00D40E6A"/>
    <w:rsid w:val="00D53550"/>
    <w:rsid w:val="00D70B20"/>
    <w:rsid w:val="00D82191"/>
    <w:rsid w:val="00DC7A14"/>
    <w:rsid w:val="00E44B4C"/>
    <w:rsid w:val="00E72EED"/>
    <w:rsid w:val="00E95F51"/>
    <w:rsid w:val="00EA0EFA"/>
    <w:rsid w:val="00EA107D"/>
    <w:rsid w:val="00EF38F6"/>
    <w:rsid w:val="00F20750"/>
    <w:rsid w:val="00F442BF"/>
    <w:rsid w:val="00F82554"/>
    <w:rsid w:val="00F8360A"/>
    <w:rsid w:val="00FB18D3"/>
    <w:rsid w:val="00FB4A73"/>
    <w:rsid w:val="00FC14AD"/>
    <w:rsid w:val="00FD09A2"/>
    <w:rsid w:val="00FF32FD"/>
    <w:rsid w:val="00FF7D44"/>
    <w:rsid w:val="031B5370"/>
    <w:rsid w:val="04893316"/>
    <w:rsid w:val="0BF062CC"/>
    <w:rsid w:val="11555E73"/>
    <w:rsid w:val="12A65860"/>
    <w:rsid w:val="13433A13"/>
    <w:rsid w:val="16B73E5A"/>
    <w:rsid w:val="16DB3EC0"/>
    <w:rsid w:val="18E35613"/>
    <w:rsid w:val="18FB3899"/>
    <w:rsid w:val="1C06224E"/>
    <w:rsid w:val="1C392FEA"/>
    <w:rsid w:val="1C49458B"/>
    <w:rsid w:val="1FB42039"/>
    <w:rsid w:val="22381E93"/>
    <w:rsid w:val="23415BEF"/>
    <w:rsid w:val="25461A4C"/>
    <w:rsid w:val="284740D1"/>
    <w:rsid w:val="2A675016"/>
    <w:rsid w:val="30BB0F74"/>
    <w:rsid w:val="32DC1FC6"/>
    <w:rsid w:val="33BA16CB"/>
    <w:rsid w:val="36E6799A"/>
    <w:rsid w:val="37A61E10"/>
    <w:rsid w:val="3AF048A3"/>
    <w:rsid w:val="3F9C0436"/>
    <w:rsid w:val="3FC807E3"/>
    <w:rsid w:val="43740A52"/>
    <w:rsid w:val="43FD36FF"/>
    <w:rsid w:val="461811D1"/>
    <w:rsid w:val="47B34C70"/>
    <w:rsid w:val="487F5FEE"/>
    <w:rsid w:val="4FD86A4E"/>
    <w:rsid w:val="4FEA2BCC"/>
    <w:rsid w:val="50F53E2C"/>
    <w:rsid w:val="52E34C79"/>
    <w:rsid w:val="540245B0"/>
    <w:rsid w:val="54F1676A"/>
    <w:rsid w:val="56257A60"/>
    <w:rsid w:val="58A4056E"/>
    <w:rsid w:val="59DD6ED9"/>
    <w:rsid w:val="5A0013FC"/>
    <w:rsid w:val="5CC05430"/>
    <w:rsid w:val="5EE57A83"/>
    <w:rsid w:val="6210304A"/>
    <w:rsid w:val="66485DC8"/>
    <w:rsid w:val="668B197A"/>
    <w:rsid w:val="68806B01"/>
    <w:rsid w:val="6B5B1ABA"/>
    <w:rsid w:val="6C5E70DB"/>
    <w:rsid w:val="6EF745B1"/>
    <w:rsid w:val="6FD326D3"/>
    <w:rsid w:val="72284248"/>
    <w:rsid w:val="748B072A"/>
    <w:rsid w:val="77562203"/>
    <w:rsid w:val="78661E7F"/>
    <w:rsid w:val="7926579A"/>
    <w:rsid w:val="79B7167F"/>
    <w:rsid w:val="7D8F16EA"/>
    <w:rsid w:val="7E16738A"/>
    <w:rsid w:val="7E8F4B98"/>
    <w:rsid w:val="7FC170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Date"/>
    <w:basedOn w:val="1"/>
    <w:next w:val="1"/>
    <w:link w:val="12"/>
    <w:semiHidden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qFormat/>
    <w:locked/>
    <w:uiPriority w:val="22"/>
    <w:rPr>
      <w:b/>
      <w:bCs/>
    </w:rPr>
  </w:style>
  <w:style w:type="character" w:styleId="11">
    <w:name w:val="Hyperlink"/>
    <w:uiPriority w:val="99"/>
    <w:rPr>
      <w:rFonts w:cs="Times New Roman"/>
      <w:color w:val="0000FF"/>
      <w:u w:val="single"/>
    </w:rPr>
  </w:style>
  <w:style w:type="character" w:customStyle="1" w:styleId="12">
    <w:name w:val="日期 Char"/>
    <w:link w:val="3"/>
    <w:semiHidden/>
    <w:qFormat/>
    <w:locked/>
    <w:uiPriority w:val="99"/>
    <w:rPr>
      <w:rFonts w:cs="Times New Roman"/>
    </w:rPr>
  </w:style>
  <w:style w:type="character" w:customStyle="1" w:styleId="13">
    <w:name w:val="页脚 Char"/>
    <w:link w:val="4"/>
    <w:semiHidden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眉 Char"/>
    <w:link w:val="5"/>
    <w:semiHidden/>
    <w:uiPriority w:val="99"/>
    <w:rPr>
      <w:rFonts w:ascii="Calibri" w:hAnsi="Calibri"/>
      <w:kern w:val="2"/>
      <w:sz w:val="18"/>
      <w:szCs w:val="18"/>
    </w:rPr>
  </w:style>
  <w:style w:type="paragraph" w:customStyle="1" w:styleId="15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p"/>
    <w:basedOn w:val="1"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7">
    <w:name w:val="font1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9"/>
    <w:uiPriority w:val="0"/>
    <w:rPr>
      <w:rFonts w:hint="default" w:ascii="宋体-简" w:hAnsi="宋体-简" w:eastAsia="宋体-简" w:cs="宋体-简"/>
      <w:color w:val="000000"/>
      <w:sz w:val="24"/>
      <w:szCs w:val="24"/>
      <w:u w:val="none"/>
    </w:rPr>
  </w:style>
  <w:style w:type="character" w:customStyle="1" w:styleId="20">
    <w:name w:val="font4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9"/>
    <w:uiPriority w:val="0"/>
    <w:rPr>
      <w:rFonts w:ascii="Tahoma" w:hAnsi="Tahoma" w:eastAsia="Tahoma" w:cs="Tahoma"/>
      <w:color w:val="000000"/>
      <w:sz w:val="24"/>
      <w:szCs w:val="24"/>
      <w:u w:val="none"/>
    </w:rPr>
  </w:style>
  <w:style w:type="character" w:customStyle="1" w:styleId="22">
    <w:name w:val="font71"/>
    <w:basedOn w:val="9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61"/>
    <w:basedOn w:val="9"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5">
    <w:name w:val="Table Normal"/>
    <w:unhideWhenUsed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1699</Words>
  <Characters>2131</Characters>
  <Lines>55</Lines>
  <Paragraphs>15</Paragraphs>
  <TotalTime>0</TotalTime>
  <ScaleCrop>false</ScaleCrop>
  <LinksUpToDate>false</LinksUpToDate>
  <CharactersWithSpaces>2131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2019-09-03T02:05:00Z</dcterms:created>
  <dc:creator>Administrator</dc:creator>
  <cp:lastModifiedBy>fjsleep</cp:lastModifiedBy>
  <cp:lastPrinted>2024-05-27T08:32:23Z</cp:lastPrinted>
  <dcterms:modified xsi:type="dcterms:W3CDTF">2024-06-03T09:52:39Z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417F916D23C240DFB978E00C3F34C8E3_13</vt:lpwstr>
  </property>
</Properties>
</file>