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left"/>
        <w:textAlignment w:val="auto"/>
        <w:outlineLvl w:val="9"/>
        <w:rPr>
          <w:rFonts w:hint="default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en-US" w:bidi="ar-SA"/>
        </w:rPr>
        <w:t>附件</w:t>
      </w:r>
      <w:r>
        <w:rPr>
          <w:rFonts w:hint="eastAsia" w:eastAsia="宋体" w:cs="宋体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6-2: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14" w:line="219" w:lineRule="auto"/>
        <w:ind w:left="238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福州英华职业学院寒暑假返乡路费申请表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9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859"/>
        <w:gridCol w:w="1334"/>
        <w:gridCol w:w="105"/>
        <w:gridCol w:w="765"/>
        <w:gridCol w:w="959"/>
        <w:gridCol w:w="210"/>
        <w:gridCol w:w="794"/>
        <w:gridCol w:w="285"/>
        <w:gridCol w:w="16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0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2" w:line="224" w:lineRule="auto"/>
              <w:ind w:left="37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姓名</w:t>
            </w:r>
          </w:p>
        </w:tc>
        <w:tc>
          <w:tcPr>
            <w:tcW w:w="1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1" w:line="220" w:lineRule="auto"/>
              <w:ind w:left="4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性别</w:t>
            </w:r>
          </w:p>
        </w:tc>
        <w:tc>
          <w:tcPr>
            <w:tcW w:w="203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91" w:line="221" w:lineRule="auto"/>
              <w:ind w:left="1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91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40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lang w:val="en-US" w:eastAsia="en-US" w:bidi="ar-SA"/>
              </w:rPr>
              <w:t>民族</w:t>
            </w:r>
          </w:p>
        </w:tc>
        <w:tc>
          <w:tcPr>
            <w:tcW w:w="1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4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学号</w:t>
            </w:r>
          </w:p>
        </w:tc>
        <w:tc>
          <w:tcPr>
            <w:tcW w:w="2039" w:type="dxa"/>
            <w:gridSpan w:val="4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9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36" w:line="229" w:lineRule="auto"/>
              <w:ind w:left="171" w:right="153" w:firstLine="3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年级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专业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班级</w:t>
            </w:r>
          </w:p>
        </w:tc>
        <w:tc>
          <w:tcPr>
            <w:tcW w:w="1911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3" w:lineRule="auto"/>
              <w:ind w:left="1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联系方式</w:t>
            </w:r>
          </w:p>
        </w:tc>
        <w:tc>
          <w:tcPr>
            <w:tcW w:w="1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4" w:line="221" w:lineRule="auto"/>
              <w:ind w:left="23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中行卡号</w:t>
            </w:r>
          </w:p>
        </w:tc>
        <w:tc>
          <w:tcPr>
            <w:tcW w:w="4744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3" w:lineRule="auto"/>
              <w:ind w:left="13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家庭地址</w:t>
            </w:r>
          </w:p>
        </w:tc>
        <w:tc>
          <w:tcPr>
            <w:tcW w:w="7937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02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6" w:lineRule="auto"/>
              <w:ind w:left="29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lang w:val="en-US" w:eastAsia="en-US" w:bidi="ar-SA"/>
              </w:rPr>
              <w:t>目的地</w:t>
            </w:r>
          </w:p>
        </w:tc>
        <w:tc>
          <w:tcPr>
            <w:tcW w:w="18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4" w:lineRule="auto"/>
              <w:ind w:left="1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交通工具</w:t>
            </w:r>
          </w:p>
        </w:tc>
        <w:tc>
          <w:tcPr>
            <w:tcW w:w="1829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9" w:type="dxa"/>
            <w:gridSpan w:val="3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 w:line="230" w:lineRule="auto"/>
              <w:ind w:left="183" w:right="160" w:hanging="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返乡路费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（单程）</w:t>
            </w:r>
          </w:p>
        </w:tc>
        <w:tc>
          <w:tcPr>
            <w:tcW w:w="162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12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4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lang w:val="en-US" w:eastAsia="en-US" w:bidi="ar-SA"/>
              </w:rPr>
              <w:t>申请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ind w:left="3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返乡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0" w:line="223" w:lineRule="auto"/>
              <w:ind w:left="3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路费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1" w:line="222" w:lineRule="auto"/>
              <w:ind w:left="3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补助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6" w:lineRule="auto"/>
              <w:ind w:left="3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理由</w:t>
            </w:r>
          </w:p>
        </w:tc>
        <w:tc>
          <w:tcPr>
            <w:tcW w:w="7937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4210" w:right="1347" w:hanging="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本人承诺以上情况属实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学生签字：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540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2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2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辅导员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5" w:line="224" w:lineRule="auto"/>
              <w:ind w:left="3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29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3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05" w:lineRule="auto"/>
              <w:ind w:left="180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76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5" w:lineRule="auto"/>
              <w:ind w:left="165" w:right="139" w:firstLine="12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6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审核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874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8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05" w:lineRule="auto"/>
              <w:ind w:left="22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20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1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学生资助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2" w:line="222" w:lineRule="auto"/>
              <w:ind w:left="14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管理中心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4" w:lineRule="auto"/>
              <w:ind w:left="3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298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3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06" w:lineRule="auto"/>
              <w:ind w:left="180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  <w:tc>
          <w:tcPr>
            <w:tcW w:w="76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165" w:righ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学院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3874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8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签章：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06" w:lineRule="auto"/>
              <w:ind w:left="22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52" w:line="228" w:lineRule="auto"/>
        <w:ind w:left="55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0"/>
          <w:szCs w:val="20"/>
          <w:lang w:eastAsia="en-US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注：此表一式两份，一份上交，一份由各系存档。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02" w:line="560" w:lineRule="exact"/>
        <w:ind w:right="160"/>
        <w:jc w:val="both"/>
        <w:textAlignment w:val="auto"/>
        <w:rPr>
          <w:rFonts w:hint="default"/>
          <w:spacing w:val="8"/>
          <w:lang w:val="en-US" w:eastAsia="zh-CN"/>
        </w:rPr>
        <w:sectPr>
          <w:pgSz w:w="11906" w:h="16839"/>
          <w:pgMar w:top="400" w:right="1785" w:bottom="400" w:left="872" w:header="0" w:footer="0" w:gutter="0"/>
          <w:pgNumType w:fmt="decimal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3D375E6"/>
    <w:rsid w:val="33D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2024-06-21T03:44:00Z</dcterms:created>
  <dc:creator>N.</dc:creator>
  <cp:lastModifiedBy>N.</cp:lastModifiedBy>
  <dcterms:modified xsi:type="dcterms:W3CDTF">2024-06-21T03:45:11Z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2192FAE548B04C0A92797AACD61896BF_11</vt:lpwstr>
  </property>
</Properties>
</file>