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B4A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4970BF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福州英华职业学院</w:t>
      </w:r>
    </w:p>
    <w:p w14:paraId="465A5E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干部试用期满考核名单</w:t>
      </w:r>
    </w:p>
    <w:p w14:paraId="1C80092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AE5765C"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一、现场述职人员名单（按姓氏笔画排序）</w:t>
      </w:r>
    </w:p>
    <w:p w14:paraId="2438A4A3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吴梨梨  信息技术系主任</w:t>
      </w:r>
    </w:p>
    <w:p w14:paraId="18EA0D2C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伟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</w:t>
      </w:r>
      <w:r>
        <w:rPr>
          <w:rFonts w:hint="eastAsia" w:ascii="仿宋" w:hAnsi="仿宋" w:eastAsia="仿宋" w:cs="仿宋"/>
          <w:sz w:val="32"/>
          <w:szCs w:val="32"/>
        </w:rPr>
        <w:t>部（处）部（处）长兼院团委书记</w:t>
      </w:r>
    </w:p>
    <w:p w14:paraId="71A5D3FE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琳  艺术与建筑系主任</w:t>
      </w:r>
    </w:p>
    <w:p w14:paraId="4BEFC968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  琳  经济管理系主任</w:t>
      </w:r>
    </w:p>
    <w:p w14:paraId="3AC9DF48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蔡开祺  公共基础部主任</w:t>
      </w:r>
    </w:p>
    <w:p w14:paraId="7EBF906C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二、书面述职人员名单（按姓氏笔画排序）</w:t>
      </w:r>
    </w:p>
    <w:p w14:paraId="5DAE2534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刘庆玲  公共基础部副主任</w:t>
      </w:r>
    </w:p>
    <w:p w14:paraId="0954180B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余  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信息技术系副主任</w:t>
      </w:r>
    </w:p>
    <w:p w14:paraId="1504AEB0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张宾灵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学院办公室副主任</w:t>
      </w:r>
    </w:p>
    <w:p w14:paraId="552C2495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陈凤榕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院团委副书记兼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学生工作部</w:t>
      </w:r>
      <w:r>
        <w:rPr>
          <w:rFonts w:hint="eastAsia" w:ascii="仿宋" w:hAnsi="仿宋" w:eastAsia="仿宋" w:cs="仿宋"/>
          <w:sz w:val="32"/>
          <w:szCs w:val="32"/>
        </w:rPr>
        <w:t>（处）副部（处）长</w:t>
      </w:r>
    </w:p>
    <w:p w14:paraId="35ACB986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  婷  财务处副处长</w:t>
      </w:r>
    </w:p>
    <w:p w14:paraId="4BB34683">
      <w:pPr>
        <w:numPr>
          <w:ilvl w:val="0"/>
          <w:numId w:val="0"/>
        </w:numPr>
        <w:ind w:left="63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彭积秋  医疗护理系副主任</w:t>
      </w:r>
    </w:p>
    <w:p w14:paraId="6E872E8B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潘栅杉  经济管理系副主任</w:t>
      </w:r>
    </w:p>
    <w:p w14:paraId="3F0F4E0C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王爱兰  后勤管理处医务室主任</w:t>
      </w:r>
    </w:p>
    <w:p w14:paraId="71489353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  帆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</w:t>
      </w:r>
      <w:r>
        <w:rPr>
          <w:rFonts w:hint="eastAsia" w:ascii="仿宋" w:hAnsi="仿宋" w:eastAsia="仿宋" w:cs="仿宋"/>
          <w:sz w:val="32"/>
          <w:szCs w:val="32"/>
        </w:rPr>
        <w:t>部（处）心理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健康教育与</w:t>
      </w:r>
      <w:r>
        <w:rPr>
          <w:rFonts w:hint="eastAsia" w:ascii="仿宋" w:hAnsi="仿宋" w:eastAsia="仿宋" w:cs="仿宋"/>
          <w:sz w:val="32"/>
          <w:szCs w:val="32"/>
        </w:rPr>
        <w:t>咨询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中心主任</w:t>
      </w:r>
    </w:p>
    <w:p w14:paraId="49143275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张应丞  安全工作处综合科科长</w:t>
      </w:r>
    </w:p>
    <w:p w14:paraId="10499132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  睿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学院办公室秘书科科长</w:t>
      </w:r>
    </w:p>
    <w:p w14:paraId="116814E3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黄林骏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招生办</w:t>
      </w:r>
      <w:r>
        <w:rPr>
          <w:rFonts w:hint="eastAsia" w:ascii="仿宋" w:hAnsi="仿宋" w:eastAsia="仿宋" w:cs="仿宋"/>
          <w:sz w:val="32"/>
          <w:szCs w:val="32"/>
        </w:rPr>
        <w:t>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科科长</w:t>
      </w:r>
    </w:p>
    <w:p w14:paraId="70531D8B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黄雪清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艺术与建筑系主任助理</w:t>
      </w:r>
    </w:p>
    <w:p w14:paraId="52B42A46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谢文颖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信息技术系主任助理</w:t>
      </w:r>
    </w:p>
    <w:p w14:paraId="172F1085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王任祥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教务处现代教育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>科副科长</w:t>
      </w:r>
    </w:p>
    <w:p w14:paraId="73D34D6E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王丽梅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教务处</w:t>
      </w:r>
      <w:r>
        <w:rPr>
          <w:rFonts w:hint="eastAsia" w:ascii="仿宋" w:hAnsi="仿宋" w:eastAsia="仿宋" w:cs="仿宋"/>
          <w:sz w:val="32"/>
          <w:szCs w:val="32"/>
        </w:rPr>
        <w:t>继续教育科副科长</w:t>
      </w:r>
    </w:p>
    <w:p w14:paraId="0F819200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刘碧云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教务处教学督导办公室副主任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副科级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993B9A3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也  人事处人事科副科长</w:t>
      </w:r>
    </w:p>
    <w:p w14:paraId="67354DA0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张海花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效能办综合科副科长</w:t>
      </w:r>
    </w:p>
    <w:p w14:paraId="4274BDD7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  娟  图书馆综合科副科长</w:t>
      </w:r>
    </w:p>
    <w:p w14:paraId="4FE58E51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  飞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</w:t>
      </w:r>
      <w:r>
        <w:rPr>
          <w:rFonts w:hint="eastAsia" w:ascii="仿宋" w:hAnsi="仿宋" w:eastAsia="仿宋" w:cs="仿宋"/>
          <w:sz w:val="32"/>
          <w:szCs w:val="32"/>
        </w:rPr>
        <w:t>部（处）公寓管理服务科副科长</w:t>
      </w:r>
    </w:p>
    <w:p w14:paraId="102A2285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2025-11-12T01:28:56Z</dcterms:created>
  <dc:creator>54539</dc:creator>
  <cp:lastModifiedBy>笑笑.baba.黄传登</cp:lastModifiedBy>
  <dcterms:modified xsi:type="dcterms:W3CDTF">2025-11-12T01:29:18Z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eyJoZGlkIjoiYjNhMzgxYjIwNjM3NzgxNzNmMDU4M2VjNDFiNzlmMTYiLCJ1c2VySWQiOiIzNjcwNzIyMTcifQ==</vt:lpwstr>
  </property>
  <property fmtid="{D5CDD505-2E9C-101B-9397-08002B2CF9AE}" pid="4" name="ICV">
    <vt:lpwstr>67E553004BE347B395FC0E1DA2F94BD2_12</vt:lpwstr>
  </property>
</Properties>
</file>