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61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               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福州英华职业学院</w:t>
      </w:r>
    </w:p>
    <w:p w14:paraId="4E684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2025-2026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学年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学生教学信息员</w:t>
      </w:r>
      <w:r>
        <w:rPr>
          <w:rFonts w:hint="eastAsia" w:ascii="仿宋" w:hAnsi="仿宋" w:eastAsia="仿宋" w:cs="仿宋"/>
          <w:b/>
          <w:bCs w:val="0"/>
          <w:sz w:val="36"/>
          <w:szCs w:val="36"/>
          <w:lang w:eastAsia="zh-CN"/>
        </w:rPr>
        <w:t>推荐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汇总表</w:t>
      </w:r>
    </w:p>
    <w:p w14:paraId="662C5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推荐单位（盖章）：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推荐日期：</w:t>
      </w:r>
    </w:p>
    <w:tbl>
      <w:tblPr>
        <w:tblStyle w:val="2"/>
        <w:tblW w:w="8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023"/>
        <w:gridCol w:w="2218"/>
        <w:gridCol w:w="879"/>
        <w:gridCol w:w="1409"/>
        <w:gridCol w:w="1569"/>
      </w:tblGrid>
      <w:tr w14:paraId="1958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070" w:type="dxa"/>
            <w:noWrap w:val="0"/>
            <w:vAlign w:val="center"/>
          </w:tcPr>
          <w:p w14:paraId="0914FE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023" w:type="dxa"/>
            <w:noWrap w:val="0"/>
            <w:vAlign w:val="center"/>
          </w:tcPr>
          <w:p w14:paraId="0702E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218" w:type="dxa"/>
            <w:noWrap w:val="0"/>
            <w:vAlign w:val="center"/>
          </w:tcPr>
          <w:p w14:paraId="67A2C1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879" w:type="dxa"/>
            <w:noWrap w:val="0"/>
            <w:vAlign w:val="center"/>
          </w:tcPr>
          <w:p w14:paraId="696259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409" w:type="dxa"/>
            <w:noWrap w:val="0"/>
            <w:vAlign w:val="center"/>
          </w:tcPr>
          <w:p w14:paraId="7092D8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569" w:type="dxa"/>
            <w:noWrap w:val="0"/>
            <w:vAlign w:val="center"/>
          </w:tcPr>
          <w:p w14:paraId="5020A3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联系电话</w:t>
            </w:r>
          </w:p>
        </w:tc>
      </w:tr>
      <w:tr w14:paraId="32035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070" w:type="dxa"/>
            <w:noWrap w:val="0"/>
            <w:vAlign w:val="center"/>
          </w:tcPr>
          <w:p w14:paraId="7B1AC2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023" w:type="dxa"/>
            <w:noWrap w:val="0"/>
            <w:vAlign w:val="top"/>
          </w:tcPr>
          <w:p w14:paraId="5934B4A1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  <w:lang w:val="en-US" w:eastAsia="zh-CN"/>
              </w:rPr>
              <w:t>张三</w:t>
            </w:r>
          </w:p>
        </w:tc>
        <w:tc>
          <w:tcPr>
            <w:tcW w:w="2218" w:type="dxa"/>
            <w:noWrap w:val="0"/>
            <w:vAlign w:val="top"/>
          </w:tcPr>
          <w:p w14:paraId="3D370AA2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24人工智能技术应用1班</w:t>
            </w:r>
          </w:p>
          <w:p w14:paraId="4B62D950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（如：20级计算机科学与技术*班）</w:t>
            </w:r>
          </w:p>
        </w:tc>
        <w:tc>
          <w:tcPr>
            <w:tcW w:w="879" w:type="dxa"/>
            <w:noWrap w:val="0"/>
            <w:vAlign w:val="top"/>
          </w:tcPr>
          <w:p w14:paraId="26FEBED8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学习委员委员</w:t>
            </w:r>
          </w:p>
        </w:tc>
        <w:tc>
          <w:tcPr>
            <w:tcW w:w="1409" w:type="dxa"/>
            <w:noWrap w:val="0"/>
            <w:vAlign w:val="top"/>
          </w:tcPr>
          <w:p w14:paraId="66AC68D3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 w14:paraId="4E2CA85A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46F5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070" w:type="dxa"/>
            <w:noWrap w:val="0"/>
            <w:vAlign w:val="center"/>
          </w:tcPr>
          <w:p w14:paraId="269485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02FF0913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218" w:type="dxa"/>
            <w:noWrap w:val="0"/>
            <w:vAlign w:val="top"/>
          </w:tcPr>
          <w:p w14:paraId="724E509C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75D8DEB0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09" w:type="dxa"/>
            <w:noWrap w:val="0"/>
            <w:vAlign w:val="top"/>
          </w:tcPr>
          <w:p w14:paraId="724940A6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 w14:paraId="77DCC026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 w14:paraId="1AB7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397AB9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279D99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23E23A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41096F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6F4897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5E1605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14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220295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39608A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6AD3E8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6C0EBB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70E25A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62BAD8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AE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79905D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2F4174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17A574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2E8F73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5B1C7B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7F1D26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A9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D2129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4C4F04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03B5F2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5FEBA6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157A3A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244C5E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F6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526560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7F09E5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730749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1300C3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41F72A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215990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85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619C91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2115AF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5FE471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4B576A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2FF926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11D28F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D7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5A693E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30ECA0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0552B6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328C8B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20AE15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65412F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93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21F6C3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230BD4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31898F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12DFF5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04AB7B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5207BA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710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1D689D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3B8C3D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7731E7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49336E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3BBE9A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68E6F0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B7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3265FC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1FD20B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14C867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3A2573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687E4C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729547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B5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7F8B12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299307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5CB132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53CEFF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7581C9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7D0BA7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7A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42E407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66ADF0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2F0F71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18F6B1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52BFD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0BC533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58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3690B2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29FB88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1B6D4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7C12D9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05CD90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485929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26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54EDD0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30DDAD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516511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5BC35E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67AE8C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5186A7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46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3465D5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5A475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513F56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7979FA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4CB450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2EB389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A48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592C30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6CC9C1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0868A2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660EDE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05E7E9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1BC820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F9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0" w:type="dxa"/>
            <w:noWrap w:val="0"/>
            <w:vAlign w:val="center"/>
          </w:tcPr>
          <w:p w14:paraId="75B370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top"/>
          </w:tcPr>
          <w:p w14:paraId="2092CD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8" w:type="dxa"/>
            <w:noWrap w:val="0"/>
            <w:vAlign w:val="top"/>
          </w:tcPr>
          <w:p w14:paraId="254760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9" w:type="dxa"/>
            <w:noWrap w:val="0"/>
            <w:vAlign w:val="top"/>
          </w:tcPr>
          <w:p w14:paraId="12624C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noWrap w:val="0"/>
            <w:vAlign w:val="top"/>
          </w:tcPr>
          <w:p w14:paraId="5F0974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noWrap w:val="0"/>
            <w:vAlign w:val="top"/>
          </w:tcPr>
          <w:p w14:paraId="0381BF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94DB7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3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2025-09-22T08:11:02Z</dcterms:created>
  <dc:creator>33083</dc:creator>
  <cp:lastModifiedBy>凤鸣</cp:lastModifiedBy>
  <dcterms:modified xsi:type="dcterms:W3CDTF">2025-09-22T08:11:11Z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eyJoZGlkIjoiNTY1Y2M3ZTBjYmIzMTZmNTM2ZjIwYzhmNTY4MDA4MDAiLCJ1c2VySWQiOiI5OTAyMDc0ODgifQ==</vt:lpwstr>
  </property>
  <property fmtid="{D5CDD505-2E9C-101B-9397-08002B2CF9AE}" pid="4" name="ICV">
    <vt:lpwstr>FCB213623D644BB0BF703CF624F71CAA_12</vt:lpwstr>
  </property>
</Properties>
</file>